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641EF" w14:textId="3954E4DC" w:rsidR="00E2238D" w:rsidRPr="00E2238D" w:rsidRDefault="00E2238D" w:rsidP="00E223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ldChar w:fldCharType="begin"/>
      </w:r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instrText xml:space="preserve"> HYPERLINK "http://loga.gov.ua/sites/default/files/elektronne_zvernennya.doc" </w:instrText>
      </w:r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ldChar w:fldCharType="separate"/>
      </w:r>
      <w:proofErr w:type="spellStart"/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Зразок</w:t>
      </w:r>
      <w:proofErr w:type="spellEnd"/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"</w:t>
      </w:r>
      <w:proofErr w:type="spellStart"/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Подання</w:t>
      </w:r>
      <w:proofErr w:type="spellEnd"/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громадянами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електронних</w:t>
      </w:r>
      <w:proofErr w:type="spellEnd"/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 </w:t>
      </w:r>
      <w:proofErr w:type="spellStart"/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звернень</w:t>
      </w:r>
      <w:proofErr w:type="spellEnd"/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"</w:t>
      </w:r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ldChar w:fldCharType="end"/>
      </w:r>
    </w:p>
    <w:p w14:paraId="5E1C646F" w14:textId="193EB7D8" w:rsidR="00E2238D" w:rsidRPr="00E2238D" w:rsidRDefault="00E2238D" w:rsidP="00E22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Форма</w:t>
      </w:r>
    </w:p>
    <w:p w14:paraId="2E8A291C" w14:textId="53A58F21" w:rsidR="00E2238D" w:rsidRDefault="00E2238D" w:rsidP="00E22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для </w:t>
      </w:r>
      <w:proofErr w:type="spellStart"/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подання</w:t>
      </w:r>
      <w:proofErr w:type="spellEnd"/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громадянами</w:t>
      </w:r>
      <w:proofErr w:type="spellEnd"/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електронних</w:t>
      </w:r>
      <w:proofErr w:type="spellEnd"/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 </w:t>
      </w:r>
      <w:proofErr w:type="spellStart"/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звернень</w:t>
      </w:r>
      <w:proofErr w:type="spellEnd"/>
    </w:p>
    <w:p w14:paraId="594CE2A5" w14:textId="6328C7E9" w:rsidR="00E2238D" w:rsidRPr="00E2238D" w:rsidRDefault="00E2238D" w:rsidP="00E22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uk-UA" w:eastAsia="ru-RU"/>
        </w:rPr>
        <w:t>Нижньотеплівської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uk-UA" w:eastAsia="ru-RU"/>
        </w:rPr>
        <w:t xml:space="preserve"> сільської військово-цивільної адміністрації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6245"/>
      </w:tblGrid>
      <w:tr w:rsidR="00E2238D" w:rsidRPr="00E2238D" w14:paraId="43AFEBE9" w14:textId="77777777" w:rsidTr="00E2238D">
        <w:trPr>
          <w:trHeight w:val="1302"/>
        </w:trPr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E9429AD" w14:textId="77777777" w:rsidR="00E2238D" w:rsidRPr="00E2238D" w:rsidRDefault="00E2238D" w:rsidP="00E2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Установа</w:t>
            </w:r>
            <w:proofErr w:type="spellEnd"/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50FAB64" w14:textId="4868D605" w:rsidR="00E2238D" w:rsidRPr="00E2238D" w:rsidRDefault="00E2238D" w:rsidP="00E2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val="uk-UA" w:eastAsia="ru-RU"/>
              </w:rPr>
              <w:t>Нижньотеплівська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val="uk-UA" w:eastAsia="ru-RU"/>
              </w:rPr>
              <w:t xml:space="preserve"> сільська військово-цивільна адміністрація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val="uk-UA" w:eastAsia="ru-RU"/>
              </w:rPr>
              <w:t>Щастинського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val="uk-UA" w:eastAsia="ru-RU"/>
              </w:rPr>
              <w:t xml:space="preserve"> району Луганської області</w:t>
            </w:r>
          </w:p>
          <w:p w14:paraId="452ED120" w14:textId="5844477E" w:rsidR="00E2238D" w:rsidRPr="00E2238D" w:rsidRDefault="00E2238D" w:rsidP="00E2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uk-UA" w:eastAsia="ru-RU"/>
              </w:rPr>
            </w:pPr>
            <w:r w:rsidRPr="00E2238D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uk-UA" w:eastAsia="ru-RU"/>
              </w:rPr>
              <w:t>632</w:t>
            </w:r>
            <w:r w:rsidRPr="00E2238D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uk-UA" w:eastAsia="ru-RU"/>
              </w:rPr>
              <w:t>с.Нижньотепле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uk-UA" w:eastAsia="ru-RU"/>
              </w:rPr>
              <w:t>Щастинський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uk-UA" w:eastAsia="ru-RU"/>
              </w:rPr>
              <w:t xml:space="preserve"> р-н., Луганська обл.</w:t>
            </w:r>
          </w:p>
          <w:p w14:paraId="3019A280" w14:textId="3B4C0B24" w:rsidR="00E2238D" w:rsidRPr="00E2238D" w:rsidRDefault="00E2238D" w:rsidP="00E2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uk-UA" w:eastAsia="ru-RU"/>
              </w:rPr>
              <w:t>вул.Центральна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uk-UA" w:eastAsia="ru-RU"/>
              </w:rPr>
              <w:t xml:space="preserve">, </w:t>
            </w:r>
            <w:r w:rsidR="00DB4656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uk-UA" w:eastAsia="ru-RU"/>
              </w:rPr>
              <w:t>7</w:t>
            </w:r>
          </w:p>
          <w:p w14:paraId="627BD53A" w14:textId="1C052071" w:rsidR="00E2238D" w:rsidRPr="00E2238D" w:rsidRDefault="00DB4656" w:rsidP="00E2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uk-UA" w:eastAsia="ru-RU"/>
              </w:rPr>
            </w:pPr>
            <w:hyperlink r:id="rId4" w:history="1">
              <w:r w:rsidR="000E64A1">
                <w:rPr>
                  <w:rFonts w:ascii="Times New Roman" w:eastAsia="Times New Roman" w:hAnsi="Times New Roman" w:cs="Times New Roman"/>
                  <w:color w:val="000000" w:themeColor="text1"/>
                  <w:sz w:val="17"/>
                  <w:szCs w:val="17"/>
                  <w:u w:val="single"/>
                  <w:lang w:val="en-US" w:eastAsia="ru-RU"/>
                </w:rPr>
                <w:t>nizhnioteple</w:t>
              </w:r>
            </w:hyperlink>
            <w:r w:rsidR="000E64A1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uk-UA" w:eastAsia="ru-RU"/>
              </w:rPr>
              <w:t>_</w:t>
            </w:r>
            <w:r w:rsidR="000E64A1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en-US" w:eastAsia="ru-RU"/>
              </w:rPr>
              <w:t>vca</w:t>
            </w:r>
            <w:r w:rsidR="000E64A1" w:rsidRPr="000E64A1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@</w:t>
            </w:r>
            <w:r w:rsidR="000E64A1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en-US" w:eastAsia="ru-RU"/>
              </w:rPr>
              <w:t>ukr</w:t>
            </w:r>
            <w:r w:rsidR="000E64A1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uk-UA" w:eastAsia="ru-RU"/>
              </w:rPr>
              <w:t>.</w:t>
            </w:r>
            <w:r w:rsidR="000E64A1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en-US" w:eastAsia="ru-RU"/>
              </w:rPr>
              <w:t>net</w:t>
            </w:r>
          </w:p>
        </w:tc>
      </w:tr>
      <w:tr w:rsidR="00E2238D" w:rsidRPr="00E2238D" w14:paraId="6BF6CBD0" w14:textId="77777777" w:rsidTr="00E2238D">
        <w:trPr>
          <w:trHeight w:val="645"/>
        </w:trPr>
        <w:tc>
          <w:tcPr>
            <w:tcW w:w="10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EFA1B51" w14:textId="77777777" w:rsidR="00E2238D" w:rsidRPr="00E2238D" w:rsidRDefault="00E2238D" w:rsidP="00E2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Електронне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звернення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*</w:t>
            </w:r>
          </w:p>
        </w:tc>
      </w:tr>
      <w:tr w:rsidR="00E2238D" w:rsidRPr="00E2238D" w14:paraId="39D677CA" w14:textId="77777777" w:rsidTr="00E2238D">
        <w:trPr>
          <w:trHeight w:val="570"/>
        </w:trPr>
        <w:tc>
          <w:tcPr>
            <w:tcW w:w="10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5F5DF26" w14:textId="47DBD9C4" w:rsidR="00E2238D" w:rsidRPr="00E2238D" w:rsidRDefault="00E2238D" w:rsidP="00E2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val="uk-UA" w:eastAsia="ru-RU"/>
              </w:rPr>
            </w:pPr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                 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Індивідуальне</w:t>
            </w:r>
            <w:proofErr w:type="spellEnd"/>
            <w:r w:rsidR="000E64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val="uk-UA" w:eastAsia="ru-RU"/>
              </w:rPr>
              <w:t xml:space="preserve"> </w:t>
            </w:r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r w:rsidR="00A724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val="uk-UA" w:eastAsia="ru-RU"/>
              </w:rPr>
              <w:t xml:space="preserve">                    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Колективне</w:t>
            </w:r>
            <w:proofErr w:type="spellEnd"/>
          </w:p>
          <w:p w14:paraId="747EA6EB" w14:textId="77777777" w:rsidR="00E2238D" w:rsidRPr="00E2238D" w:rsidRDefault="00E2238D" w:rsidP="00E2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>                (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>необхідне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>відмітити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</w:tr>
      <w:tr w:rsidR="00E2238D" w:rsidRPr="00E2238D" w14:paraId="1B4E7435" w14:textId="77777777" w:rsidTr="00E2238D">
        <w:trPr>
          <w:trHeight w:val="930"/>
        </w:trPr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3BE41F1" w14:textId="77777777" w:rsidR="00E2238D" w:rsidRPr="00E2238D" w:rsidRDefault="00E2238D" w:rsidP="00E2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Прізвище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ім’я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, по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батькові</w:t>
            </w:r>
            <w:proofErr w:type="spellEnd"/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4F4B847" w14:textId="77777777" w:rsidR="00E2238D" w:rsidRPr="00E2238D" w:rsidRDefault="00E2238D" w:rsidP="00E2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</w:tr>
      <w:tr w:rsidR="00E2238D" w:rsidRPr="00E2238D" w14:paraId="3553A482" w14:textId="77777777" w:rsidTr="00E2238D">
        <w:trPr>
          <w:trHeight w:val="840"/>
        </w:trPr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BCCC4C3" w14:textId="77777777" w:rsidR="00E2238D" w:rsidRPr="00E2238D" w:rsidRDefault="00E2238D" w:rsidP="00E2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Місце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проживання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громадянина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заявника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)</w:t>
            </w:r>
          </w:p>
          <w:p w14:paraId="69A52675" w14:textId="77777777" w:rsidR="00E2238D" w:rsidRPr="00E2238D" w:rsidRDefault="00E2238D" w:rsidP="00E2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 xml:space="preserve">(з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>вказанням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>поштового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>індексу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FC14A7D" w14:textId="77777777" w:rsidR="00E2238D" w:rsidRPr="00E2238D" w:rsidRDefault="00E2238D" w:rsidP="00E2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</w:tr>
      <w:tr w:rsidR="00E2238D" w:rsidRPr="00E2238D" w14:paraId="6D3BDD06" w14:textId="77777777" w:rsidTr="00E2238D">
        <w:trPr>
          <w:trHeight w:val="390"/>
        </w:trPr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4DAD5E2" w14:textId="77777777" w:rsidR="00E2238D" w:rsidRPr="00E2238D" w:rsidRDefault="00E2238D" w:rsidP="00E2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Вид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звернення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:</w:t>
            </w:r>
            <w:r w:rsidRPr="00E2238D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**</w:t>
            </w:r>
          </w:p>
          <w:p w14:paraId="3A4C23F5" w14:textId="482E74B1" w:rsidR="00E2238D" w:rsidRPr="00E2238D" w:rsidRDefault="00E2238D" w:rsidP="00E2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E2238D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Пропозиція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зауваження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),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заява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клопотання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),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скарга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прохання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чи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вимога</w:t>
            </w:r>
            <w:proofErr w:type="spellEnd"/>
            <w:proofErr w:type="gram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  </w:t>
            </w:r>
            <w:r w:rsidR="000E64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val="uk-UA" w:eastAsia="ru-RU"/>
              </w:rPr>
              <w:t xml:space="preserve"> </w:t>
            </w:r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>(</w:t>
            </w:r>
            <w:proofErr w:type="spellStart"/>
            <w:proofErr w:type="gramEnd"/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>необхідне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>вказати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>) 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60C3437" w14:textId="77777777" w:rsidR="00E2238D" w:rsidRPr="00E2238D" w:rsidRDefault="00E2238D" w:rsidP="00E2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</w:tr>
      <w:tr w:rsidR="00E2238D" w:rsidRPr="00E2238D" w14:paraId="4DEB0860" w14:textId="77777777" w:rsidTr="00E2238D">
        <w:trPr>
          <w:trHeight w:val="1320"/>
        </w:trPr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C9B0E1E" w14:textId="77777777" w:rsidR="00E2238D" w:rsidRPr="00E2238D" w:rsidRDefault="00E2238D" w:rsidP="00E2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Зміст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звернення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  <w:p w14:paraId="53794DC5" w14:textId="77777777" w:rsidR="00E2238D" w:rsidRPr="00E2238D" w:rsidRDefault="00E2238D" w:rsidP="00E2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 xml:space="preserve">(Суть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>порушеного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>питання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>, 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>зауваження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 xml:space="preserve">, заяви, </w:t>
            </w:r>
            <w:proofErr w:type="spellStart"/>
            <w:proofErr w:type="gramStart"/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>скарги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>,  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>прохання</w:t>
            </w:r>
            <w:proofErr w:type="spellEnd"/>
            <w:proofErr w:type="gramEnd"/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>чи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>вимоги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>).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FA9533C" w14:textId="77777777" w:rsidR="00E2238D" w:rsidRPr="00E2238D" w:rsidRDefault="00E2238D" w:rsidP="00E2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</w:tr>
      <w:tr w:rsidR="00E2238D" w:rsidRPr="00E2238D" w14:paraId="2BB67783" w14:textId="77777777" w:rsidTr="00E2238D">
        <w:trPr>
          <w:trHeight w:val="510"/>
        </w:trPr>
        <w:tc>
          <w:tcPr>
            <w:tcW w:w="10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CAD3426" w14:textId="77777777" w:rsidR="00E2238D" w:rsidRPr="00E2238D" w:rsidRDefault="00E2238D" w:rsidP="00E2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Прошу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надати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відповідь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у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визначений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законодавством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термін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на:</w:t>
            </w:r>
          </w:p>
        </w:tc>
      </w:tr>
      <w:tr w:rsidR="00E2238D" w:rsidRPr="00E2238D" w14:paraId="5342371D" w14:textId="77777777" w:rsidTr="00E2238D">
        <w:trPr>
          <w:trHeight w:val="480"/>
        </w:trPr>
        <w:tc>
          <w:tcPr>
            <w:tcW w:w="10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213B10A" w14:textId="77777777" w:rsidR="00E2238D" w:rsidRPr="00E2238D" w:rsidRDefault="00E2238D" w:rsidP="00E2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  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поштову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адресу                         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електронну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адресу</w:t>
            </w:r>
          </w:p>
          <w:p w14:paraId="187B74F2" w14:textId="77777777" w:rsidR="00E2238D" w:rsidRPr="00E2238D" w:rsidRDefault="00E2238D" w:rsidP="00E2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>   (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>необхідне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>відмітити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</w:tr>
      <w:tr w:rsidR="00E2238D" w:rsidRPr="00E2238D" w14:paraId="2395CF94" w14:textId="77777777" w:rsidTr="00E2238D">
        <w:trPr>
          <w:trHeight w:val="705"/>
        </w:trPr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E492D27" w14:textId="77777777" w:rsidR="00E2238D" w:rsidRPr="00E2238D" w:rsidRDefault="00E2238D" w:rsidP="00E2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Вказати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електронну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адресу 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855EDEF" w14:textId="77777777" w:rsidR="00E2238D" w:rsidRPr="00E2238D" w:rsidRDefault="00E2238D" w:rsidP="00E2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</w:tr>
      <w:tr w:rsidR="00E2238D" w:rsidRPr="00E2238D" w14:paraId="527AAE29" w14:textId="77777777" w:rsidTr="00E2238D">
        <w:trPr>
          <w:trHeight w:val="885"/>
        </w:trPr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5492DDE" w14:textId="77777777" w:rsidR="00E2238D" w:rsidRPr="00E2238D" w:rsidRDefault="00E2238D" w:rsidP="00E2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Вказати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відомості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про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інші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засоби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зв’язку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із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заявником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контактний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номер телефону)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37173F8" w14:textId="77777777" w:rsidR="00E2238D" w:rsidRPr="00E2238D" w:rsidRDefault="00E2238D" w:rsidP="00E2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</w:tr>
      <w:tr w:rsidR="00E2238D" w:rsidRPr="00E2238D" w14:paraId="65A29C67" w14:textId="77777777" w:rsidTr="00E2238D">
        <w:trPr>
          <w:trHeight w:val="915"/>
        </w:trPr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7783628" w14:textId="77777777" w:rsidR="00E2238D" w:rsidRPr="00E2238D" w:rsidRDefault="00E2238D" w:rsidP="00E2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Підпис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заявника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(у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разі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наявності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електронного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цифрового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підпису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) 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9C27F82" w14:textId="77777777" w:rsidR="00E2238D" w:rsidRPr="00E2238D" w:rsidRDefault="00E2238D" w:rsidP="00E2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</w:tr>
      <w:tr w:rsidR="00E2238D" w:rsidRPr="00E2238D" w14:paraId="41BDCE46" w14:textId="77777777" w:rsidTr="00E2238D">
        <w:trPr>
          <w:trHeight w:val="885"/>
        </w:trPr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A571720" w14:textId="77777777" w:rsidR="00E2238D" w:rsidRPr="00E2238D" w:rsidRDefault="00E2238D" w:rsidP="00E2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Дата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подачі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електронного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звернення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 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A1EFC31" w14:textId="77777777" w:rsidR="00E2238D" w:rsidRPr="00E2238D" w:rsidRDefault="00E2238D" w:rsidP="00E2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</w:tr>
    </w:tbl>
    <w:p w14:paraId="299F318B" w14:textId="77777777" w:rsidR="00E2238D" w:rsidRPr="00E2238D" w:rsidRDefault="00E2238D" w:rsidP="00E22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*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Примітка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: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звернення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оформлене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без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дотримання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зазначених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proofErr w:type="gram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вимог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 </w:t>
      </w:r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</w:t>
      </w:r>
      <w:proofErr w:type="gramEnd"/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розглядається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та  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повертається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 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заявнику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відповідними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роз’ясненнями</w:t>
      </w:r>
      <w:proofErr w:type="spellEnd"/>
    </w:p>
    <w:p w14:paraId="35639CD2" w14:textId="0C9C0046" w:rsidR="00E2238D" w:rsidRPr="00E2238D" w:rsidRDefault="00E2238D" w:rsidP="00E22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**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Під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зверненнями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громадян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слід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розуміти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викладені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письмовій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або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усній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формі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пропозиції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зауваження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), заяви (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клопотання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і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скарги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викладені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відповідно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до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вимог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статті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3 Закону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України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«Про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звернення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громадян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».</w:t>
      </w:r>
    </w:p>
    <w:p w14:paraId="4983E181" w14:textId="77777777" w:rsidR="00E2238D" w:rsidRPr="00E2238D" w:rsidRDefault="00E2238D" w:rsidP="00E22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Пропозиція</w:t>
      </w:r>
      <w:proofErr w:type="spellEnd"/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зауваження</w:t>
      </w:r>
      <w:proofErr w:type="spellEnd"/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)</w:t>
      </w:r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-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звернення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громадян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де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висловлюються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порада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рекомендація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щодо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діяльності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органів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державної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влади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і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місцевого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самоврядування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депутатів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усіх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рівнів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посадових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осіб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а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також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висловлюються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думки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щодо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врегулювання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суспільних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відносин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та умов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життя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громадян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вдосконалення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правової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основи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державного і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громадського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життя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соціально-культурної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та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інших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сфер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діяльності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держави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і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суспільства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636EFB10" w14:textId="77777777" w:rsidR="00E2238D" w:rsidRPr="00E2238D" w:rsidRDefault="00E2238D" w:rsidP="00E22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Заява</w:t>
      </w:r>
      <w:proofErr w:type="spellEnd"/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клопотання</w:t>
      </w:r>
      <w:proofErr w:type="spellEnd"/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)</w:t>
      </w:r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-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звернення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громадян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із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проханням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про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сприяння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реалізації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закріплених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Конституцією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та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чинним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законодавством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їх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прав та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інтересів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або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повідомлення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про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порушення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чинного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законодавства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чи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недоліки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діяльності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підприємств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установ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організацій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незалежно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від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форм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власності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народних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депутатів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України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депутатів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місцевих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рад,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посадових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осіб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а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також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висловлення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думки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щодо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поліпшення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їх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діяльності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Клопотання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-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письмове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звернення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проханням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про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визнання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 особою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відповідного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статусу, прав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чи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свобод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тощо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33A26F8D" w14:textId="77777777" w:rsidR="00E2238D" w:rsidRPr="00E2238D" w:rsidRDefault="00E2238D" w:rsidP="00E22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E2238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Скарга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-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звернення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вимогою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про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поновлення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прав і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захист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законних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інтересів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громадян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порушених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діями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бездіяльністю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),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рішеннями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державних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органів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органів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місцевого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самоврядування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підприємств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установ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організацій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об'єднань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громадян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посадових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осіб</w:t>
      </w:r>
      <w:proofErr w:type="spellEnd"/>
      <w:r w:rsidRPr="00E223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509E3354" w14:textId="77777777" w:rsidR="00D5328E" w:rsidRPr="00E2238D" w:rsidRDefault="00D5328E">
      <w:pPr>
        <w:rPr>
          <w:rFonts w:ascii="Times New Roman" w:hAnsi="Times New Roman" w:cs="Times New Roman"/>
          <w:color w:val="000000" w:themeColor="text1"/>
        </w:rPr>
      </w:pPr>
    </w:p>
    <w:sectPr w:rsidR="00D5328E" w:rsidRPr="00E2238D" w:rsidSect="00A72439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DC"/>
    <w:rsid w:val="000E64A1"/>
    <w:rsid w:val="00235FDC"/>
    <w:rsid w:val="00A72439"/>
    <w:rsid w:val="00BF4649"/>
    <w:rsid w:val="00D5328E"/>
    <w:rsid w:val="00DB4656"/>
    <w:rsid w:val="00E2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02DB"/>
  <w15:chartTrackingRefBased/>
  <w15:docId w15:val="{E1E194A8-58D4-4CAD-91A3-616D99BC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og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2021-08-17T07:42:00Z</dcterms:created>
  <dcterms:modified xsi:type="dcterms:W3CDTF">2021-08-18T08:04:00Z</dcterms:modified>
</cp:coreProperties>
</file>